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3EF0" w14:textId="77777777" w:rsidR="00154275" w:rsidRPr="00F20F90" w:rsidRDefault="00154275" w:rsidP="00154275">
      <w:r>
        <w:rPr>
          <w:noProof/>
          <w:lang w:eastAsia="nl-NL"/>
        </w:rPr>
        <w:drawing>
          <wp:inline distT="0" distB="0" distL="0" distR="0" wp14:anchorId="29A30B98" wp14:editId="6F00926B">
            <wp:extent cx="5716905" cy="755650"/>
            <wp:effectExtent l="0" t="0" r="0" b="6350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55B3E" w14:textId="77777777" w:rsidR="000E1B2F" w:rsidRDefault="000E1B2F" w:rsidP="00154275">
      <w:pPr>
        <w:spacing w:after="0" w:line="240" w:lineRule="auto"/>
        <w:rPr>
          <w:sz w:val="24"/>
          <w:szCs w:val="24"/>
        </w:rPr>
      </w:pPr>
    </w:p>
    <w:p w14:paraId="0174222E" w14:textId="2ED9A8E2" w:rsidR="000E1B2F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B2F">
        <w:rPr>
          <w:rFonts w:ascii="Arial" w:hAnsi="Arial" w:cs="Arial"/>
          <w:sz w:val="24"/>
          <w:szCs w:val="24"/>
        </w:rPr>
        <w:t>Sportvrienden,</w:t>
      </w:r>
    </w:p>
    <w:p w14:paraId="6F30C136" w14:textId="3C713006" w:rsidR="00570FA3" w:rsidRDefault="00570FA3" w:rsidP="00154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4C3650" w14:textId="6B03B865" w:rsidR="00570FA3" w:rsidRPr="00570FA3" w:rsidRDefault="00570FA3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vlucht </w:t>
      </w:r>
      <w:r>
        <w:rPr>
          <w:rFonts w:ascii="Arial" w:hAnsi="Arial" w:cs="Arial"/>
          <w:b/>
          <w:bCs/>
          <w:sz w:val="24"/>
          <w:szCs w:val="24"/>
        </w:rPr>
        <w:t xml:space="preserve">A33 Bergerac, </w:t>
      </w:r>
      <w:r>
        <w:rPr>
          <w:rFonts w:ascii="Arial" w:hAnsi="Arial" w:cs="Arial"/>
          <w:sz w:val="24"/>
          <w:szCs w:val="24"/>
        </w:rPr>
        <w:t>dinsdag 11 augustus inkorven en lossing op vrijdag 14 augustus, is de 3</w:t>
      </w:r>
      <w:r w:rsidRPr="00570FA3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attractievlucht van de 4 die we als NU in dit bijzonder jaar organiseren.</w:t>
      </w:r>
    </w:p>
    <w:p w14:paraId="39EE8FA7" w14:textId="77777777" w:rsidR="004D6A64" w:rsidRDefault="004D6A64" w:rsidP="00154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6F68F3" w14:textId="08C5FD4C" w:rsidR="000E1B2F" w:rsidRDefault="00570FA3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d</w:t>
      </w:r>
      <w:r w:rsidR="009901D7" w:rsidRPr="00051396">
        <w:rPr>
          <w:rFonts w:ascii="Arial" w:hAnsi="Arial" w:cs="Arial"/>
          <w:sz w:val="24"/>
          <w:szCs w:val="24"/>
        </w:rPr>
        <w:t>e vlucht</w:t>
      </w:r>
      <w:r w:rsidR="009901D7" w:rsidRPr="00051396">
        <w:rPr>
          <w:rFonts w:ascii="Arial" w:hAnsi="Arial" w:cs="Arial"/>
          <w:b/>
          <w:bCs/>
          <w:sz w:val="24"/>
          <w:szCs w:val="24"/>
        </w:rPr>
        <w:t xml:space="preserve"> </w:t>
      </w:r>
      <w:r w:rsidR="004D6A64" w:rsidRPr="00E03424">
        <w:rPr>
          <w:rFonts w:ascii="Arial" w:hAnsi="Arial" w:cs="Arial"/>
          <w:b/>
          <w:bCs/>
          <w:sz w:val="24"/>
          <w:szCs w:val="24"/>
        </w:rPr>
        <w:t>E</w:t>
      </w:r>
      <w:r w:rsidR="00277065" w:rsidRPr="00E03424">
        <w:rPr>
          <w:rFonts w:ascii="Arial" w:hAnsi="Arial" w:cs="Arial"/>
          <w:b/>
          <w:bCs/>
          <w:sz w:val="24"/>
          <w:szCs w:val="24"/>
        </w:rPr>
        <w:t>33</w:t>
      </w:r>
      <w:r w:rsidR="00346CD7" w:rsidRPr="00E03424">
        <w:rPr>
          <w:rFonts w:ascii="Arial" w:hAnsi="Arial" w:cs="Arial"/>
          <w:sz w:val="24"/>
          <w:szCs w:val="24"/>
        </w:rPr>
        <w:t xml:space="preserve"> </w:t>
      </w:r>
      <w:r w:rsidR="00346CD7" w:rsidRPr="00E03424">
        <w:rPr>
          <w:rFonts w:ascii="Arial" w:hAnsi="Arial" w:cs="Arial"/>
          <w:b/>
          <w:bCs/>
          <w:sz w:val="24"/>
          <w:szCs w:val="24"/>
        </w:rPr>
        <w:t>Chate</w:t>
      </w:r>
      <w:r w:rsidR="00277065" w:rsidRPr="00E03424">
        <w:rPr>
          <w:rFonts w:ascii="Arial" w:hAnsi="Arial" w:cs="Arial"/>
          <w:b/>
          <w:bCs/>
          <w:sz w:val="24"/>
          <w:szCs w:val="24"/>
        </w:rPr>
        <w:t>a</w:t>
      </w:r>
      <w:r w:rsidR="00346CD7" w:rsidRPr="00E03424">
        <w:rPr>
          <w:rFonts w:ascii="Arial" w:hAnsi="Arial" w:cs="Arial"/>
          <w:b/>
          <w:bCs/>
          <w:sz w:val="24"/>
          <w:szCs w:val="24"/>
        </w:rPr>
        <w:t>udun</w:t>
      </w:r>
      <w:r w:rsidR="00CC7F0B" w:rsidRPr="00051396">
        <w:rPr>
          <w:rFonts w:ascii="Arial" w:hAnsi="Arial" w:cs="Arial"/>
          <w:b/>
          <w:bCs/>
          <w:sz w:val="24"/>
          <w:szCs w:val="24"/>
        </w:rPr>
        <w:t>,</w:t>
      </w:r>
      <w:r w:rsidR="004D6A64" w:rsidRPr="00051396">
        <w:rPr>
          <w:rFonts w:ascii="Arial" w:hAnsi="Arial" w:cs="Arial"/>
          <w:b/>
          <w:bCs/>
          <w:sz w:val="24"/>
          <w:szCs w:val="24"/>
        </w:rPr>
        <w:t xml:space="preserve"> </w:t>
      </w:r>
      <w:r w:rsidR="004D6A64" w:rsidRPr="00051396">
        <w:rPr>
          <w:rFonts w:ascii="Arial" w:hAnsi="Arial" w:cs="Arial"/>
          <w:sz w:val="24"/>
          <w:szCs w:val="24"/>
        </w:rPr>
        <w:t>donderdag</w:t>
      </w:r>
      <w:r w:rsidR="009901D7" w:rsidRPr="00051396">
        <w:rPr>
          <w:rFonts w:ascii="Arial" w:hAnsi="Arial" w:cs="Arial"/>
          <w:sz w:val="24"/>
          <w:szCs w:val="24"/>
        </w:rPr>
        <w:t xml:space="preserve"> </w:t>
      </w:r>
      <w:r w:rsidR="00346CD7">
        <w:rPr>
          <w:rFonts w:ascii="Arial" w:hAnsi="Arial" w:cs="Arial"/>
          <w:sz w:val="24"/>
          <w:szCs w:val="24"/>
        </w:rPr>
        <w:t>13 augustus</w:t>
      </w:r>
      <w:r w:rsidR="009901D7" w:rsidRPr="00051396">
        <w:rPr>
          <w:rFonts w:ascii="Arial" w:hAnsi="Arial" w:cs="Arial"/>
          <w:sz w:val="24"/>
          <w:szCs w:val="24"/>
        </w:rPr>
        <w:t xml:space="preserve"> </w:t>
      </w:r>
      <w:r w:rsidR="004D6A64">
        <w:rPr>
          <w:rFonts w:ascii="Arial" w:hAnsi="Arial" w:cs="Arial"/>
          <w:sz w:val="24"/>
          <w:szCs w:val="24"/>
        </w:rPr>
        <w:t xml:space="preserve">inkorven en lossing op zaterdag </w:t>
      </w:r>
      <w:r w:rsidR="00346CD7">
        <w:rPr>
          <w:rFonts w:ascii="Arial" w:hAnsi="Arial" w:cs="Arial"/>
          <w:sz w:val="24"/>
          <w:szCs w:val="24"/>
        </w:rPr>
        <w:t>15</w:t>
      </w:r>
      <w:r w:rsidR="004D6A64">
        <w:rPr>
          <w:rFonts w:ascii="Arial" w:hAnsi="Arial" w:cs="Arial"/>
          <w:sz w:val="24"/>
          <w:szCs w:val="24"/>
        </w:rPr>
        <w:t xml:space="preserve"> augustus</w:t>
      </w:r>
      <w:r w:rsidR="004D6A64" w:rsidRPr="009901D7">
        <w:rPr>
          <w:rFonts w:ascii="Arial" w:hAnsi="Arial" w:cs="Arial"/>
          <w:color w:val="FF0000"/>
          <w:sz w:val="24"/>
          <w:szCs w:val="24"/>
        </w:rPr>
        <w:t xml:space="preserve"> </w:t>
      </w:r>
      <w:r w:rsidR="004D6A64">
        <w:rPr>
          <w:rFonts w:ascii="Arial" w:hAnsi="Arial" w:cs="Arial"/>
          <w:sz w:val="24"/>
          <w:szCs w:val="24"/>
        </w:rPr>
        <w:t xml:space="preserve">is de </w:t>
      </w:r>
      <w:r>
        <w:rPr>
          <w:rFonts w:ascii="Arial" w:hAnsi="Arial" w:cs="Arial"/>
          <w:sz w:val="24"/>
          <w:szCs w:val="24"/>
        </w:rPr>
        <w:t>4</w:t>
      </w:r>
      <w:r w:rsidRPr="00570FA3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en laatste attractievlucht van dit seizoen</w:t>
      </w:r>
      <w:r w:rsidR="00346CD7">
        <w:rPr>
          <w:rFonts w:ascii="Arial" w:hAnsi="Arial" w:cs="Arial"/>
          <w:sz w:val="24"/>
          <w:szCs w:val="24"/>
        </w:rPr>
        <w:t>.</w:t>
      </w:r>
    </w:p>
    <w:p w14:paraId="51E315C2" w14:textId="77777777" w:rsidR="00346CD7" w:rsidRDefault="00346CD7" w:rsidP="00154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CEAF69" w14:textId="0DC72801" w:rsidR="00154275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bijzondere aan deze </w:t>
      </w:r>
      <w:r w:rsidR="009901D7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a</w:t>
      </w:r>
      <w:r w:rsidRPr="00E77079">
        <w:rPr>
          <w:rFonts w:ascii="Arial" w:hAnsi="Arial" w:cs="Arial"/>
          <w:sz w:val="24"/>
          <w:szCs w:val="24"/>
        </w:rPr>
        <w:t xml:space="preserve">ttractievluchten </w:t>
      </w:r>
      <w:r>
        <w:rPr>
          <w:rFonts w:ascii="Arial" w:hAnsi="Arial" w:cs="Arial"/>
          <w:sz w:val="24"/>
          <w:szCs w:val="24"/>
        </w:rPr>
        <w:t xml:space="preserve">is dat er per vlucht </w:t>
      </w:r>
      <w:r w:rsidRPr="009A635B">
        <w:rPr>
          <w:rFonts w:ascii="Arial" w:hAnsi="Arial" w:cs="Arial"/>
          <w:b/>
          <w:bCs/>
          <w:sz w:val="24"/>
          <w:szCs w:val="24"/>
        </w:rPr>
        <w:t xml:space="preserve">10 </w:t>
      </w:r>
      <w:r w:rsidR="00154275" w:rsidRPr="009A635B">
        <w:rPr>
          <w:rFonts w:ascii="Arial" w:hAnsi="Arial" w:cs="Arial"/>
          <w:b/>
          <w:bCs/>
          <w:sz w:val="24"/>
          <w:szCs w:val="24"/>
        </w:rPr>
        <w:t>gegarandeerde hoofdprijzen</w:t>
      </w:r>
      <w:r>
        <w:rPr>
          <w:rFonts w:ascii="Arial" w:hAnsi="Arial" w:cs="Arial"/>
          <w:sz w:val="24"/>
          <w:szCs w:val="24"/>
        </w:rPr>
        <w:t xml:space="preserve"> worden vervlogen</w:t>
      </w:r>
      <w:r w:rsidR="00154275">
        <w:rPr>
          <w:rFonts w:ascii="Arial" w:hAnsi="Arial" w:cs="Arial"/>
          <w:sz w:val="24"/>
          <w:szCs w:val="24"/>
        </w:rPr>
        <w:t>.</w:t>
      </w:r>
    </w:p>
    <w:p w14:paraId="285CE586" w14:textId="77777777" w:rsidR="000E1B2F" w:rsidRDefault="000E1B2F" w:rsidP="001542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F34E8" w14:textId="70332F64" w:rsidR="00154275" w:rsidRPr="00F901B6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>De g</w:t>
      </w:r>
      <w:r w:rsidR="00154275" w:rsidRPr="00F901B6">
        <w:rPr>
          <w:rFonts w:ascii="Arial" w:hAnsi="Arial" w:cs="Arial"/>
          <w:sz w:val="24"/>
          <w:szCs w:val="24"/>
        </w:rPr>
        <w:t xml:space="preserve">egarandeerde prijzen voor </w:t>
      </w:r>
      <w:r w:rsidR="000E1B2F" w:rsidRPr="00F901B6">
        <w:rPr>
          <w:rFonts w:ascii="Arial" w:hAnsi="Arial" w:cs="Arial"/>
          <w:sz w:val="24"/>
          <w:szCs w:val="24"/>
        </w:rPr>
        <w:t xml:space="preserve">deze 4 </w:t>
      </w:r>
      <w:r w:rsidR="00154275" w:rsidRPr="00F901B6">
        <w:rPr>
          <w:rFonts w:ascii="Arial" w:hAnsi="Arial" w:cs="Arial"/>
          <w:sz w:val="24"/>
          <w:szCs w:val="24"/>
        </w:rPr>
        <w:t>vluchten</w:t>
      </w:r>
      <w:r w:rsidR="000E1B2F" w:rsidRPr="00F901B6">
        <w:rPr>
          <w:rFonts w:ascii="Arial" w:hAnsi="Arial" w:cs="Arial"/>
          <w:sz w:val="24"/>
          <w:szCs w:val="24"/>
        </w:rPr>
        <w:t xml:space="preserve"> zijn</w:t>
      </w:r>
      <w:r w:rsidR="00154275" w:rsidRPr="00F901B6">
        <w:rPr>
          <w:rFonts w:ascii="Arial" w:hAnsi="Arial" w:cs="Arial"/>
          <w:sz w:val="24"/>
          <w:szCs w:val="24"/>
        </w:rPr>
        <w:t>:</w:t>
      </w:r>
    </w:p>
    <w:p w14:paraId="12CD6487" w14:textId="055B9566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1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 </w:t>
      </w:r>
      <w:r w:rsidRPr="00F901B6">
        <w:rPr>
          <w:rFonts w:ascii="Arial" w:hAnsi="Arial" w:cs="Arial"/>
          <w:sz w:val="24"/>
          <w:szCs w:val="24"/>
        </w:rPr>
        <w:t xml:space="preserve">€ </w:t>
      </w:r>
      <w:r w:rsidR="00154275" w:rsidRPr="00F901B6">
        <w:rPr>
          <w:rFonts w:ascii="Arial" w:hAnsi="Arial" w:cs="Arial"/>
          <w:sz w:val="24"/>
          <w:szCs w:val="24"/>
        </w:rPr>
        <w:t xml:space="preserve">300,-- </w:t>
      </w:r>
    </w:p>
    <w:p w14:paraId="6C964404" w14:textId="257F15AA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2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Pr="00F901B6">
        <w:rPr>
          <w:rFonts w:ascii="Arial" w:hAnsi="Arial" w:cs="Arial"/>
          <w:sz w:val="24"/>
          <w:szCs w:val="24"/>
        </w:rPr>
        <w:t xml:space="preserve"> €</w:t>
      </w:r>
      <w:r w:rsidR="00154275" w:rsidRPr="00F901B6">
        <w:rPr>
          <w:rFonts w:ascii="Arial" w:hAnsi="Arial" w:cs="Arial"/>
          <w:sz w:val="24"/>
          <w:szCs w:val="24"/>
        </w:rPr>
        <w:t xml:space="preserve"> 200,-- </w:t>
      </w:r>
    </w:p>
    <w:p w14:paraId="5BBC3766" w14:textId="176EE9A9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3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 </w:t>
      </w:r>
      <w:r w:rsidRPr="00F901B6">
        <w:rPr>
          <w:rFonts w:ascii="Arial" w:hAnsi="Arial" w:cs="Arial"/>
          <w:sz w:val="24"/>
          <w:szCs w:val="24"/>
        </w:rPr>
        <w:t xml:space="preserve">€ </w:t>
      </w:r>
      <w:r w:rsidR="00154275" w:rsidRPr="00F901B6">
        <w:rPr>
          <w:rFonts w:ascii="Arial" w:hAnsi="Arial" w:cs="Arial"/>
          <w:sz w:val="24"/>
          <w:szCs w:val="24"/>
        </w:rPr>
        <w:t xml:space="preserve">150,-- </w:t>
      </w:r>
    </w:p>
    <w:p w14:paraId="5EA63E43" w14:textId="1506B623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4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 </w:t>
      </w:r>
      <w:r w:rsidRPr="00F901B6">
        <w:rPr>
          <w:rFonts w:ascii="Arial" w:hAnsi="Arial" w:cs="Arial"/>
          <w:sz w:val="24"/>
          <w:szCs w:val="24"/>
        </w:rPr>
        <w:t xml:space="preserve">€ </w:t>
      </w:r>
      <w:r w:rsidR="00154275" w:rsidRPr="00F901B6">
        <w:rPr>
          <w:rFonts w:ascii="Arial" w:hAnsi="Arial" w:cs="Arial"/>
          <w:sz w:val="24"/>
          <w:szCs w:val="24"/>
        </w:rPr>
        <w:t xml:space="preserve">100,-- </w:t>
      </w:r>
    </w:p>
    <w:p w14:paraId="2AAF73FF" w14:textId="2003B9E1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>5</w:t>
      </w:r>
      <w:r w:rsidR="00F901B6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prijs</w:t>
      </w:r>
      <w:r w:rsidRPr="00F901B6">
        <w:rPr>
          <w:rFonts w:ascii="Arial" w:hAnsi="Arial" w:cs="Arial"/>
          <w:sz w:val="24"/>
          <w:szCs w:val="24"/>
        </w:rPr>
        <w:t xml:space="preserve"> €</w:t>
      </w:r>
      <w:r w:rsidR="00154275"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 75,-- </w:t>
      </w:r>
    </w:p>
    <w:p w14:paraId="2801C771" w14:textId="49FEAC94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6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154275"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 50,--</w:t>
      </w:r>
    </w:p>
    <w:p w14:paraId="674D10AA" w14:textId="4A2F7A50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7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154275"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F901B6"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50,--</w:t>
      </w:r>
    </w:p>
    <w:p w14:paraId="12854910" w14:textId="1A743305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8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 xml:space="preserve"> </w:t>
      </w:r>
      <w:r w:rsidR="00F901B6"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25,-- </w:t>
      </w:r>
    </w:p>
    <w:p w14:paraId="1E50B598" w14:textId="76D60621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9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 xml:space="preserve"> </w:t>
      </w:r>
      <w:r w:rsidR="00F901B6"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25,-- </w:t>
      </w:r>
    </w:p>
    <w:p w14:paraId="19534656" w14:textId="0BB60C7D" w:rsidR="00154275" w:rsidRPr="00F901B6" w:rsidRDefault="00154275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>10</w:t>
      </w:r>
      <w:r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Pr="00F901B6">
        <w:rPr>
          <w:rFonts w:ascii="Arial" w:hAnsi="Arial" w:cs="Arial"/>
          <w:sz w:val="24"/>
          <w:szCs w:val="24"/>
        </w:rPr>
        <w:t xml:space="preserve"> prijs </w:t>
      </w:r>
      <w:r w:rsidR="000E1B2F" w:rsidRPr="00F901B6">
        <w:rPr>
          <w:rFonts w:ascii="Arial" w:hAnsi="Arial" w:cs="Arial"/>
          <w:sz w:val="24"/>
          <w:szCs w:val="24"/>
        </w:rPr>
        <w:t>€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 xml:space="preserve"> 25,-- </w:t>
      </w:r>
    </w:p>
    <w:p w14:paraId="67859ED6" w14:textId="141D314E" w:rsidR="00C27FE6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BC0DE7" w14:textId="77777777" w:rsidR="00C27FE6" w:rsidRPr="005762A8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62A8">
        <w:rPr>
          <w:rFonts w:ascii="Arial" w:hAnsi="Arial" w:cs="Arial"/>
          <w:sz w:val="24"/>
          <w:szCs w:val="24"/>
        </w:rPr>
        <w:t xml:space="preserve">Als lid van afd. 7 t/m 11 en het aangrenzende deel in Duitsland neemt u al automatisch en gratis deel aan het NU-concours. </w:t>
      </w:r>
    </w:p>
    <w:p w14:paraId="653A9FEA" w14:textId="294C563A" w:rsidR="00C27FE6" w:rsidRPr="005762A8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62A8">
        <w:rPr>
          <w:rFonts w:ascii="Arial" w:hAnsi="Arial" w:cs="Arial"/>
          <w:sz w:val="24"/>
          <w:szCs w:val="24"/>
        </w:rPr>
        <w:t>Nu is het alleen nog nodig dat u via kolom 22 van niveau 10 (NU) het aantal duiven aangeeft die u wilt zetten. De inleg is € 0,50 per duif.</w:t>
      </w:r>
    </w:p>
    <w:p w14:paraId="3EF92A25" w14:textId="77777777" w:rsidR="00C27FE6" w:rsidRPr="005762A8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1D0FC" w14:textId="59CE6760" w:rsidR="00154275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62A8">
        <w:rPr>
          <w:rFonts w:ascii="Arial" w:hAnsi="Arial" w:cs="Arial"/>
          <w:sz w:val="24"/>
          <w:szCs w:val="24"/>
        </w:rPr>
        <w:t>Wij hopen dat u massaal deelneemt en uw duiven inzet voor deze prachtige prijzen en wellicht wordt u de winnaar van één of meerdere van de</w:t>
      </w:r>
      <w:r w:rsidR="00C27FE6" w:rsidRPr="005762A8">
        <w:rPr>
          <w:rFonts w:ascii="Arial" w:hAnsi="Arial" w:cs="Arial"/>
          <w:sz w:val="24"/>
          <w:szCs w:val="24"/>
        </w:rPr>
        <w:t xml:space="preserve"> 10 </w:t>
      </w:r>
      <w:r w:rsidRPr="005762A8">
        <w:rPr>
          <w:rFonts w:ascii="Arial" w:hAnsi="Arial" w:cs="Arial"/>
          <w:sz w:val="24"/>
          <w:szCs w:val="24"/>
        </w:rPr>
        <w:t>hoofdprijzen</w:t>
      </w:r>
      <w:r>
        <w:rPr>
          <w:rFonts w:ascii="Arial" w:hAnsi="Arial" w:cs="Arial"/>
          <w:sz w:val="24"/>
          <w:szCs w:val="24"/>
        </w:rPr>
        <w:t xml:space="preserve">! </w:t>
      </w:r>
    </w:p>
    <w:p w14:paraId="37539A8C" w14:textId="1D080530" w:rsidR="009A635B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298D9" w14:textId="6209CB7C" w:rsidR="009A635B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hartelijke sportgroeten,</w:t>
      </w:r>
    </w:p>
    <w:p w14:paraId="0B3F92B4" w14:textId="0F4B4C41" w:rsidR="009A635B" w:rsidRPr="0012695C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Bestuur NU</w:t>
      </w:r>
    </w:p>
    <w:p w14:paraId="2BAB3794" w14:textId="77777777" w:rsidR="00154275" w:rsidRPr="0012695C" w:rsidRDefault="00154275" w:rsidP="001542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7FEF0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10287B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391E121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1A99BB4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2C738EE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FDFFBEB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2ED05125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08C5CC11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27325090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0497A7B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2DEC962E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84A1FDA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EB4D06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9ACC474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3F994D7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48D0024D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EF52A19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4E5CF106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E975B67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F9A71A8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130721CF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13A8CBB5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4D9B997F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55C868F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  <w:b/>
        </w:rPr>
      </w:pPr>
    </w:p>
    <w:p w14:paraId="0EC91F9B" w14:textId="77777777" w:rsidR="00D770D3" w:rsidRDefault="00D770D3" w:rsidP="00154275">
      <w:pPr>
        <w:spacing w:after="0" w:line="240" w:lineRule="auto"/>
      </w:pPr>
    </w:p>
    <w:sectPr w:rsidR="00D770D3" w:rsidSect="00FD5D8A">
      <w:pgSz w:w="15840" w:h="12240" w:orient="landscape" w:code="1"/>
      <w:pgMar w:top="567" w:right="567" w:bottom="567" w:left="567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73A68"/>
    <w:multiLevelType w:val="multilevel"/>
    <w:tmpl w:val="E87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A6C4C"/>
    <w:multiLevelType w:val="hybridMultilevel"/>
    <w:tmpl w:val="114851AE"/>
    <w:lvl w:ilvl="0" w:tplc="534028A2">
      <w:start w:val="67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A5BA1"/>
    <w:multiLevelType w:val="multilevel"/>
    <w:tmpl w:val="E2B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0024F"/>
    <w:multiLevelType w:val="multilevel"/>
    <w:tmpl w:val="82F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06331"/>
    <w:multiLevelType w:val="multilevel"/>
    <w:tmpl w:val="4D06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54F9E"/>
    <w:multiLevelType w:val="multilevel"/>
    <w:tmpl w:val="26B4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B2"/>
    <w:rsid w:val="00016810"/>
    <w:rsid w:val="00051396"/>
    <w:rsid w:val="000613A6"/>
    <w:rsid w:val="000710DA"/>
    <w:rsid w:val="000830F9"/>
    <w:rsid w:val="000A0FC1"/>
    <w:rsid w:val="000B4576"/>
    <w:rsid w:val="000C10BA"/>
    <w:rsid w:val="000E1504"/>
    <w:rsid w:val="000E1B2F"/>
    <w:rsid w:val="000F2226"/>
    <w:rsid w:val="000F6067"/>
    <w:rsid w:val="00105253"/>
    <w:rsid w:val="00135C2F"/>
    <w:rsid w:val="00135CB9"/>
    <w:rsid w:val="00140A52"/>
    <w:rsid w:val="00145FD7"/>
    <w:rsid w:val="00146553"/>
    <w:rsid w:val="00151823"/>
    <w:rsid w:val="00154275"/>
    <w:rsid w:val="00156A95"/>
    <w:rsid w:val="00180A5D"/>
    <w:rsid w:val="001B19AD"/>
    <w:rsid w:val="001B2535"/>
    <w:rsid w:val="001C0486"/>
    <w:rsid w:val="001C4D09"/>
    <w:rsid w:val="001C7E17"/>
    <w:rsid w:val="00204AF8"/>
    <w:rsid w:val="00216269"/>
    <w:rsid w:val="002240EC"/>
    <w:rsid w:val="00232342"/>
    <w:rsid w:val="00245F8A"/>
    <w:rsid w:val="00277065"/>
    <w:rsid w:val="002A3121"/>
    <w:rsid w:val="002E54DC"/>
    <w:rsid w:val="002E7FC9"/>
    <w:rsid w:val="002F64E3"/>
    <w:rsid w:val="0034041A"/>
    <w:rsid w:val="00346CD7"/>
    <w:rsid w:val="003506F2"/>
    <w:rsid w:val="00353623"/>
    <w:rsid w:val="00356943"/>
    <w:rsid w:val="00381283"/>
    <w:rsid w:val="003928DD"/>
    <w:rsid w:val="003974A4"/>
    <w:rsid w:val="003A57B2"/>
    <w:rsid w:val="003D2E31"/>
    <w:rsid w:val="003F4E83"/>
    <w:rsid w:val="004205FB"/>
    <w:rsid w:val="00424828"/>
    <w:rsid w:val="0042640A"/>
    <w:rsid w:val="00462A15"/>
    <w:rsid w:val="00471B1B"/>
    <w:rsid w:val="004B53BF"/>
    <w:rsid w:val="004B54BB"/>
    <w:rsid w:val="004C3697"/>
    <w:rsid w:val="004C413A"/>
    <w:rsid w:val="004D6A64"/>
    <w:rsid w:val="004F1865"/>
    <w:rsid w:val="004F3357"/>
    <w:rsid w:val="005155DA"/>
    <w:rsid w:val="00516CA5"/>
    <w:rsid w:val="00533DA8"/>
    <w:rsid w:val="00534F6F"/>
    <w:rsid w:val="00570FA3"/>
    <w:rsid w:val="005762A8"/>
    <w:rsid w:val="005A5FA4"/>
    <w:rsid w:val="005C3273"/>
    <w:rsid w:val="005D6EC9"/>
    <w:rsid w:val="00633703"/>
    <w:rsid w:val="0065393F"/>
    <w:rsid w:val="00663472"/>
    <w:rsid w:val="00664B3D"/>
    <w:rsid w:val="006658D4"/>
    <w:rsid w:val="00665BB2"/>
    <w:rsid w:val="006B034F"/>
    <w:rsid w:val="006B4C2D"/>
    <w:rsid w:val="006F1DD7"/>
    <w:rsid w:val="0070039E"/>
    <w:rsid w:val="00754129"/>
    <w:rsid w:val="00796B72"/>
    <w:rsid w:val="007A0B0A"/>
    <w:rsid w:val="007A2741"/>
    <w:rsid w:val="007B6836"/>
    <w:rsid w:val="007C11C2"/>
    <w:rsid w:val="007F24EA"/>
    <w:rsid w:val="008056DB"/>
    <w:rsid w:val="00812F5D"/>
    <w:rsid w:val="008469F9"/>
    <w:rsid w:val="0086625C"/>
    <w:rsid w:val="008933FC"/>
    <w:rsid w:val="008A0009"/>
    <w:rsid w:val="008C1F5E"/>
    <w:rsid w:val="008C368B"/>
    <w:rsid w:val="008E76AB"/>
    <w:rsid w:val="008F5162"/>
    <w:rsid w:val="008F7660"/>
    <w:rsid w:val="00900A1F"/>
    <w:rsid w:val="00906959"/>
    <w:rsid w:val="0091515A"/>
    <w:rsid w:val="00925B34"/>
    <w:rsid w:val="00956691"/>
    <w:rsid w:val="00963D3B"/>
    <w:rsid w:val="009901D7"/>
    <w:rsid w:val="00992B6C"/>
    <w:rsid w:val="009A635B"/>
    <w:rsid w:val="009B769D"/>
    <w:rsid w:val="009C77CB"/>
    <w:rsid w:val="009F1CFD"/>
    <w:rsid w:val="00A2155E"/>
    <w:rsid w:val="00A40663"/>
    <w:rsid w:val="00A56E33"/>
    <w:rsid w:val="00A64406"/>
    <w:rsid w:val="00AB4B92"/>
    <w:rsid w:val="00AD3588"/>
    <w:rsid w:val="00AD37E2"/>
    <w:rsid w:val="00AF4E34"/>
    <w:rsid w:val="00AF64D3"/>
    <w:rsid w:val="00B13068"/>
    <w:rsid w:val="00B31642"/>
    <w:rsid w:val="00B34EDE"/>
    <w:rsid w:val="00B40E4D"/>
    <w:rsid w:val="00B40FDC"/>
    <w:rsid w:val="00B4108E"/>
    <w:rsid w:val="00B53858"/>
    <w:rsid w:val="00B75ED3"/>
    <w:rsid w:val="00BA4DCF"/>
    <w:rsid w:val="00BB0013"/>
    <w:rsid w:val="00BB3F16"/>
    <w:rsid w:val="00BB613B"/>
    <w:rsid w:val="00BC40E5"/>
    <w:rsid w:val="00BD4ECC"/>
    <w:rsid w:val="00BD7C72"/>
    <w:rsid w:val="00C11E3E"/>
    <w:rsid w:val="00C139E8"/>
    <w:rsid w:val="00C27FE6"/>
    <w:rsid w:val="00C45CAD"/>
    <w:rsid w:val="00C63AF5"/>
    <w:rsid w:val="00C87ECA"/>
    <w:rsid w:val="00CC16C5"/>
    <w:rsid w:val="00CC7631"/>
    <w:rsid w:val="00CC7F0B"/>
    <w:rsid w:val="00D13069"/>
    <w:rsid w:val="00D14141"/>
    <w:rsid w:val="00D47EB6"/>
    <w:rsid w:val="00D7211D"/>
    <w:rsid w:val="00D734FA"/>
    <w:rsid w:val="00D75D47"/>
    <w:rsid w:val="00D770D3"/>
    <w:rsid w:val="00D970A9"/>
    <w:rsid w:val="00DA2E13"/>
    <w:rsid w:val="00DB6C17"/>
    <w:rsid w:val="00DC163B"/>
    <w:rsid w:val="00E03424"/>
    <w:rsid w:val="00E34B86"/>
    <w:rsid w:val="00E5352F"/>
    <w:rsid w:val="00E92717"/>
    <w:rsid w:val="00EB21AF"/>
    <w:rsid w:val="00EE6576"/>
    <w:rsid w:val="00F04757"/>
    <w:rsid w:val="00F307B1"/>
    <w:rsid w:val="00F55CD1"/>
    <w:rsid w:val="00F562CF"/>
    <w:rsid w:val="00F80482"/>
    <w:rsid w:val="00F901B6"/>
    <w:rsid w:val="00FA01FB"/>
    <w:rsid w:val="00FA17BB"/>
    <w:rsid w:val="00FB291D"/>
    <w:rsid w:val="00FC57F8"/>
    <w:rsid w:val="00FD5D8A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4FC8"/>
  <w15:chartTrackingRefBased/>
  <w15:docId w15:val="{42817B56-427B-4A4C-AD61-92DC152A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A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3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34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0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757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AB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B4B92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8A000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35CB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35CB9"/>
    <w:rPr>
      <w:rFonts w:ascii="Calibri" w:eastAsia="Times New Roman" w:hAnsi="Calibri" w:cs="Times New Roman"/>
      <w:szCs w:val="2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3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B3F1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34FA"/>
    <w:rPr>
      <w:color w:val="605E5C"/>
      <w:shd w:val="clear" w:color="auto" w:fill="E1DFDD"/>
    </w:rPr>
  </w:style>
  <w:style w:type="paragraph" w:customStyle="1" w:styleId="yiv2194837525msonormal3">
    <w:name w:val="yiv2194837525msonormal3"/>
    <w:basedOn w:val="Standaard"/>
    <w:uiPriority w:val="99"/>
    <w:semiHidden/>
    <w:rsid w:val="004F3357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table" w:styleId="Tabelraster">
    <w:name w:val="Table Grid"/>
    <w:basedOn w:val="Standaardtabel"/>
    <w:uiPriority w:val="39"/>
    <w:rsid w:val="00D9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w-slideshow-slide">
    <w:name w:val="jw-slideshow-slide"/>
    <w:basedOn w:val="Standaard"/>
    <w:rsid w:val="0051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jw-menu-item">
    <w:name w:val="jw-menu-item"/>
    <w:basedOn w:val="Standaard"/>
    <w:rsid w:val="0051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normal">
    <w:name w:val="x_msonormal"/>
    <w:basedOn w:val="Standaard"/>
    <w:rsid w:val="00533DA8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Kok, Gerard</dc:creator>
  <cp:keywords/>
  <dc:description/>
  <cp:lastModifiedBy>Gebruiker</cp:lastModifiedBy>
  <cp:revision>2</cp:revision>
  <cp:lastPrinted>2020-04-02T17:42:00Z</cp:lastPrinted>
  <dcterms:created xsi:type="dcterms:W3CDTF">2020-08-10T20:08:00Z</dcterms:created>
  <dcterms:modified xsi:type="dcterms:W3CDTF">2020-08-10T20:08:00Z</dcterms:modified>
</cp:coreProperties>
</file>